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2DABA" w14:textId="77777777" w:rsidR="002C39D1" w:rsidRDefault="002C39D1" w:rsidP="00197658">
      <w:pPr>
        <w:pStyle w:val="NormalWeb"/>
      </w:pPr>
    </w:p>
    <w:p w14:paraId="3B2ECA3F" w14:textId="3BD20E14" w:rsidR="00197658" w:rsidRPr="002C39D1" w:rsidRDefault="00F776C2" w:rsidP="00197658">
      <w:pPr>
        <w:pStyle w:val="NormalWeb"/>
      </w:pPr>
      <w:r w:rsidRPr="002C39D1">
        <w:rPr>
          <w:noProof/>
          <w:sz w:val="20"/>
          <w:szCs w:val="20"/>
        </w:rPr>
        <w:drawing>
          <wp:anchor distT="36576" distB="36576" distL="36576" distR="36576" simplePos="0" relativeHeight="251658240" behindDoc="0" locked="0" layoutInCell="1" allowOverlap="1" wp14:anchorId="2FBCE6C0" wp14:editId="1284A405">
            <wp:simplePos x="0" y="0"/>
            <wp:positionH relativeFrom="margin">
              <wp:posOffset>-45085</wp:posOffset>
            </wp:positionH>
            <wp:positionV relativeFrom="paragraph">
              <wp:posOffset>0</wp:posOffset>
            </wp:positionV>
            <wp:extent cx="5731200" cy="1576800"/>
            <wp:effectExtent l="0" t="0" r="0" b="0"/>
            <wp:wrapTopAndBottom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259"/>
                    <a:stretch/>
                  </pic:blipFill>
                  <pic:spPr bwMode="auto">
                    <a:xfrm>
                      <a:off x="0" y="0"/>
                      <a:ext cx="573120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DB5CF" w14:textId="71079C02" w:rsidR="002C39D1" w:rsidRDefault="002C39D1" w:rsidP="002C39D1">
      <w:pPr>
        <w:pStyle w:val="NormalWeb"/>
        <w:shd w:val="clear" w:color="auto" w:fill="FFFFFF"/>
        <w:rPr>
          <w:lang w:val="en"/>
        </w:rPr>
      </w:pPr>
      <w:r>
        <w:rPr>
          <w:lang w:val="en"/>
        </w:rPr>
        <w:t>14 October 2020</w:t>
      </w:r>
    </w:p>
    <w:p w14:paraId="6E588C5F" w14:textId="7EF5D209" w:rsidR="002C39D1" w:rsidRDefault="002C39D1" w:rsidP="002C39D1">
      <w:pPr>
        <w:pStyle w:val="NormalWeb"/>
        <w:shd w:val="clear" w:color="auto" w:fill="FFFFFF"/>
        <w:rPr>
          <w:lang w:val="en"/>
        </w:rPr>
      </w:pPr>
      <w:r>
        <w:rPr>
          <w:lang w:val="en"/>
        </w:rPr>
        <w:t>Dear Parent/ Guardian</w:t>
      </w:r>
    </w:p>
    <w:p w14:paraId="5F7F65AC" w14:textId="5736A40F" w:rsidR="002C39D1" w:rsidRPr="002C39D1" w:rsidRDefault="002C39D1" w:rsidP="002C39D1">
      <w:pPr>
        <w:pStyle w:val="NormalWeb"/>
        <w:shd w:val="clear" w:color="auto" w:fill="FFFFFF"/>
        <w:rPr>
          <w:lang w:val="en"/>
        </w:rPr>
      </w:pPr>
      <w:r w:rsidRPr="002C39D1">
        <w:rPr>
          <w:lang w:val="en"/>
        </w:rPr>
        <w:t>As many of you are cur</w:t>
      </w:r>
      <w:r w:rsidRPr="002C39D1">
        <w:rPr>
          <w:lang w:val="en"/>
        </w:rPr>
        <w:t>rently aware from the news</w:t>
      </w:r>
      <w:r w:rsidRPr="002C39D1">
        <w:rPr>
          <w:lang w:val="en"/>
        </w:rPr>
        <w:t xml:space="preserve">, schools will </w:t>
      </w:r>
      <w:r w:rsidRPr="002C39D1">
        <w:rPr>
          <w:lang w:val="en"/>
        </w:rPr>
        <w:t xml:space="preserve">be </w:t>
      </w:r>
      <w:r w:rsidRPr="002C39D1">
        <w:rPr>
          <w:lang w:val="en"/>
        </w:rPr>
        <w:t>close</w:t>
      </w:r>
      <w:r w:rsidRPr="002C39D1">
        <w:rPr>
          <w:lang w:val="en"/>
        </w:rPr>
        <w:t>d</w:t>
      </w:r>
      <w:r w:rsidRPr="002C39D1">
        <w:rPr>
          <w:lang w:val="en"/>
        </w:rPr>
        <w:t xml:space="preserve"> on </w:t>
      </w:r>
      <w:r w:rsidRPr="002C39D1">
        <w:rPr>
          <w:lang w:val="en"/>
        </w:rPr>
        <w:t>Monday 19</w:t>
      </w:r>
      <w:r w:rsidR="00DC3611">
        <w:rPr>
          <w:lang w:val="en"/>
        </w:rPr>
        <w:t xml:space="preserve"> October</w:t>
      </w:r>
      <w:r w:rsidRPr="002C39D1">
        <w:rPr>
          <w:lang w:val="en"/>
        </w:rPr>
        <w:t xml:space="preserve"> </w:t>
      </w:r>
      <w:r w:rsidR="00DC3611">
        <w:rPr>
          <w:lang w:val="en"/>
        </w:rPr>
        <w:t>for 2 weeks for an extended Halloween break</w:t>
      </w:r>
      <w:r w:rsidR="00DC3611" w:rsidRPr="002C39D1">
        <w:rPr>
          <w:lang w:val="en"/>
        </w:rPr>
        <w:t xml:space="preserve"> in order to provide a 'circuit breaker' in controlling the spread of Covid-19. </w:t>
      </w:r>
      <w:r w:rsidR="00DC3611">
        <w:rPr>
          <w:lang w:val="en"/>
        </w:rPr>
        <w:t xml:space="preserve"> </w:t>
      </w:r>
    </w:p>
    <w:p w14:paraId="356C542C" w14:textId="77777777" w:rsidR="002C39D1" w:rsidRPr="002C39D1" w:rsidRDefault="002C39D1" w:rsidP="002C39D1">
      <w:pPr>
        <w:pStyle w:val="NormalWeb"/>
        <w:shd w:val="clear" w:color="auto" w:fill="FFFFFF"/>
        <w:rPr>
          <w:lang w:val="en"/>
        </w:rPr>
      </w:pPr>
      <w:r w:rsidRPr="002C39D1">
        <w:rPr>
          <w:lang w:val="en"/>
        </w:rPr>
        <w:t>During the week beginning 19th October direct payments will be made to pupils in receipt of Free School Meals.</w:t>
      </w:r>
    </w:p>
    <w:p w14:paraId="17E5E9EA" w14:textId="47CACBF6" w:rsidR="002C39D1" w:rsidRPr="002C39D1" w:rsidRDefault="003478ED" w:rsidP="002C39D1">
      <w:pPr>
        <w:pStyle w:val="NormalWeb"/>
        <w:shd w:val="clear" w:color="auto" w:fill="FFFFFF"/>
        <w:rPr>
          <w:lang w:val="en"/>
        </w:rPr>
      </w:pPr>
      <w:r>
        <w:rPr>
          <w:lang w:val="en"/>
        </w:rPr>
        <w:t>We</w:t>
      </w:r>
      <w:bookmarkStart w:id="0" w:name="_GoBack"/>
      <w:bookmarkEnd w:id="0"/>
      <w:r w:rsidR="002C39D1" w:rsidRPr="002C39D1">
        <w:rPr>
          <w:lang w:val="en"/>
        </w:rPr>
        <w:t xml:space="preserve"> plan to reopen for pupils on Monday 2nd November.</w:t>
      </w:r>
    </w:p>
    <w:p w14:paraId="6A4B65E2" w14:textId="0E04F04A" w:rsidR="002C39D1" w:rsidRPr="002C39D1" w:rsidRDefault="002C39D1" w:rsidP="002C39D1">
      <w:pPr>
        <w:pStyle w:val="NormalWeb"/>
        <w:shd w:val="clear" w:color="auto" w:fill="FFFFFF"/>
        <w:rPr>
          <w:lang w:val="en"/>
        </w:rPr>
      </w:pPr>
      <w:r w:rsidRPr="002C39D1">
        <w:rPr>
          <w:lang w:val="en"/>
        </w:rPr>
        <w:t xml:space="preserve">On Friday 16th October </w:t>
      </w:r>
      <w:r w:rsidRPr="002C39D1">
        <w:rPr>
          <w:lang w:val="en"/>
        </w:rPr>
        <w:t xml:space="preserve">children </w:t>
      </w:r>
      <w:r w:rsidRPr="002C39D1">
        <w:rPr>
          <w:lang w:val="en"/>
        </w:rPr>
        <w:t xml:space="preserve">can wear their own clothes instead of Halloween costumes due to </w:t>
      </w:r>
      <w:proofErr w:type="spellStart"/>
      <w:r w:rsidRPr="002C39D1">
        <w:rPr>
          <w:lang w:val="en"/>
        </w:rPr>
        <w:t>Covid</w:t>
      </w:r>
      <w:proofErr w:type="spellEnd"/>
      <w:r w:rsidRPr="002C39D1">
        <w:rPr>
          <w:lang w:val="en"/>
        </w:rPr>
        <w:t xml:space="preserve"> </w:t>
      </w:r>
      <w:r>
        <w:rPr>
          <w:lang w:val="en"/>
        </w:rPr>
        <w:t xml:space="preserve">19 </w:t>
      </w:r>
      <w:r w:rsidRPr="002C39D1">
        <w:rPr>
          <w:lang w:val="en"/>
        </w:rPr>
        <w:t>regulations</w:t>
      </w:r>
      <w:r w:rsidRPr="002C39D1">
        <w:rPr>
          <w:lang w:val="en"/>
        </w:rPr>
        <w:t xml:space="preserve">.  </w:t>
      </w:r>
    </w:p>
    <w:p w14:paraId="6A3B107B" w14:textId="703E7900" w:rsidR="002C39D1" w:rsidRPr="002C39D1" w:rsidRDefault="002C39D1" w:rsidP="002C39D1">
      <w:pPr>
        <w:pStyle w:val="NormalWeb"/>
        <w:shd w:val="clear" w:color="auto" w:fill="FFFFFF"/>
        <w:rPr>
          <w:lang w:val="en"/>
        </w:rPr>
      </w:pPr>
      <w:r w:rsidRPr="002C39D1">
        <w:rPr>
          <w:lang w:val="en"/>
        </w:rPr>
        <w:t xml:space="preserve">The Minister for Education has stated that this is an extended holiday period, therefore no remote learning is required.  </w:t>
      </w:r>
      <w:r w:rsidRPr="002C39D1">
        <w:rPr>
          <w:lang w:val="en"/>
        </w:rPr>
        <w:t>Please DO NOT use the lockdown pack sent home last month.</w:t>
      </w:r>
    </w:p>
    <w:p w14:paraId="0EADEF39" w14:textId="4D77A8D6" w:rsidR="002C39D1" w:rsidRPr="002C39D1" w:rsidRDefault="002C39D1" w:rsidP="002C39D1">
      <w:pPr>
        <w:pStyle w:val="NormalWeb"/>
        <w:shd w:val="clear" w:color="auto" w:fill="FFFFFF"/>
        <w:rPr>
          <w:lang w:val="en"/>
        </w:rPr>
      </w:pPr>
      <w:r w:rsidRPr="002C39D1">
        <w:rPr>
          <w:lang w:val="en"/>
        </w:rPr>
        <w:t>Thank you for all your support in ensuring our school community stays safe.</w:t>
      </w:r>
    </w:p>
    <w:p w14:paraId="41BF215E" w14:textId="0294EB7E" w:rsidR="002C39D1" w:rsidRDefault="002C39D1" w:rsidP="002C39D1">
      <w:pPr>
        <w:pStyle w:val="NormalWeb"/>
        <w:shd w:val="clear" w:color="auto" w:fill="FFFFFF"/>
        <w:rPr>
          <w:lang w:val="en"/>
        </w:rPr>
      </w:pPr>
      <w:r w:rsidRPr="002C39D1">
        <w:rPr>
          <w:lang w:val="en"/>
        </w:rPr>
        <w:t>Kind Regards,</w:t>
      </w:r>
    </w:p>
    <w:p w14:paraId="261AFAC5" w14:textId="741321AC" w:rsidR="003C4E57" w:rsidRDefault="003C4E57" w:rsidP="002C39D1">
      <w:pPr>
        <w:pStyle w:val="NormalWeb"/>
        <w:shd w:val="clear" w:color="auto" w:fill="FFFFFF"/>
        <w:rPr>
          <w:lang w:val="en"/>
        </w:rPr>
      </w:pPr>
    </w:p>
    <w:p w14:paraId="1CFFA69E" w14:textId="1032690E" w:rsidR="003C4E57" w:rsidRDefault="003C4E57" w:rsidP="002C39D1">
      <w:pPr>
        <w:pStyle w:val="NormalWeb"/>
        <w:shd w:val="clear" w:color="auto" w:fill="FFFFFF"/>
        <w:rPr>
          <w:lang w:val="en"/>
        </w:rPr>
      </w:pPr>
      <w:r>
        <w:rPr>
          <w:lang w:val="en"/>
        </w:rPr>
        <w:t>Fiona McCann</w:t>
      </w:r>
    </w:p>
    <w:p w14:paraId="78F4F096" w14:textId="3486A11B" w:rsidR="003C4E57" w:rsidRPr="002C39D1" w:rsidRDefault="003C4E57" w:rsidP="002C39D1">
      <w:pPr>
        <w:pStyle w:val="NormalWeb"/>
        <w:shd w:val="clear" w:color="auto" w:fill="FFFFFF"/>
        <w:rPr>
          <w:lang w:val="en"/>
        </w:rPr>
      </w:pPr>
      <w:r>
        <w:rPr>
          <w:lang w:val="en"/>
        </w:rPr>
        <w:t>Principal</w:t>
      </w:r>
    </w:p>
    <w:p w14:paraId="5C7F162F" w14:textId="43B6EDD4" w:rsidR="0085026B" w:rsidRPr="002C39D1" w:rsidRDefault="0085026B" w:rsidP="00BC66A8">
      <w:pPr>
        <w:widowControl w:val="0"/>
        <w:spacing w:after="180" w:line="271" w:lineRule="auto"/>
        <w:rPr>
          <w:rFonts w:ascii="Times New Roman" w:eastAsia="Times New Roman" w:hAnsi="Times New Roman" w:cs="Times New Roman"/>
          <w:color w:val="000080"/>
          <w:kern w:val="28"/>
          <w:sz w:val="20"/>
          <w:szCs w:val="20"/>
          <w:lang w:eastAsia="en-GB"/>
          <w14:cntxtAlts/>
        </w:rPr>
      </w:pPr>
    </w:p>
    <w:sectPr w:rsidR="0085026B" w:rsidRPr="002C3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AFE"/>
    <w:multiLevelType w:val="hybridMultilevel"/>
    <w:tmpl w:val="FE6A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7FF6"/>
    <w:multiLevelType w:val="hybridMultilevel"/>
    <w:tmpl w:val="B2C6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C2"/>
    <w:rsid w:val="00003587"/>
    <w:rsid w:val="00003D28"/>
    <w:rsid w:val="00003FE9"/>
    <w:rsid w:val="00011AB2"/>
    <w:rsid w:val="00037CEE"/>
    <w:rsid w:val="00063201"/>
    <w:rsid w:val="00074EB0"/>
    <w:rsid w:val="00090A8A"/>
    <w:rsid w:val="000C7770"/>
    <w:rsid w:val="000E6BBD"/>
    <w:rsid w:val="000F2CBD"/>
    <w:rsid w:val="00101424"/>
    <w:rsid w:val="0011629C"/>
    <w:rsid w:val="00121ECA"/>
    <w:rsid w:val="001244B2"/>
    <w:rsid w:val="001271C5"/>
    <w:rsid w:val="00132157"/>
    <w:rsid w:val="00132270"/>
    <w:rsid w:val="001330C5"/>
    <w:rsid w:val="00137823"/>
    <w:rsid w:val="0014251E"/>
    <w:rsid w:val="00166F6B"/>
    <w:rsid w:val="00177F10"/>
    <w:rsid w:val="0018303D"/>
    <w:rsid w:val="00197658"/>
    <w:rsid w:val="001A0327"/>
    <w:rsid w:val="001A683E"/>
    <w:rsid w:val="001A7001"/>
    <w:rsid w:val="001C1C22"/>
    <w:rsid w:val="001D669D"/>
    <w:rsid w:val="001E2E66"/>
    <w:rsid w:val="00201B3F"/>
    <w:rsid w:val="002234A1"/>
    <w:rsid w:val="002419DD"/>
    <w:rsid w:val="0025127B"/>
    <w:rsid w:val="00254CF5"/>
    <w:rsid w:val="002739B8"/>
    <w:rsid w:val="002742E1"/>
    <w:rsid w:val="00284A9E"/>
    <w:rsid w:val="002854AC"/>
    <w:rsid w:val="00286F48"/>
    <w:rsid w:val="002A1514"/>
    <w:rsid w:val="002A52F9"/>
    <w:rsid w:val="002A7297"/>
    <w:rsid w:val="002B791D"/>
    <w:rsid w:val="002C39D1"/>
    <w:rsid w:val="002C6755"/>
    <w:rsid w:val="002C79AE"/>
    <w:rsid w:val="002C7F27"/>
    <w:rsid w:val="002D71BC"/>
    <w:rsid w:val="002F56E3"/>
    <w:rsid w:val="002F65D9"/>
    <w:rsid w:val="002F6922"/>
    <w:rsid w:val="003069E6"/>
    <w:rsid w:val="00311CA5"/>
    <w:rsid w:val="00316604"/>
    <w:rsid w:val="00321D8B"/>
    <w:rsid w:val="00326E06"/>
    <w:rsid w:val="00341490"/>
    <w:rsid w:val="0034391F"/>
    <w:rsid w:val="003478ED"/>
    <w:rsid w:val="00356970"/>
    <w:rsid w:val="00364B97"/>
    <w:rsid w:val="00364EE6"/>
    <w:rsid w:val="00373075"/>
    <w:rsid w:val="00397365"/>
    <w:rsid w:val="003B33DC"/>
    <w:rsid w:val="003B5444"/>
    <w:rsid w:val="003B5E29"/>
    <w:rsid w:val="003B7234"/>
    <w:rsid w:val="003C0060"/>
    <w:rsid w:val="003C0703"/>
    <w:rsid w:val="003C4E57"/>
    <w:rsid w:val="003D314B"/>
    <w:rsid w:val="003E7BC5"/>
    <w:rsid w:val="003F7301"/>
    <w:rsid w:val="004110EB"/>
    <w:rsid w:val="00423B36"/>
    <w:rsid w:val="00437F43"/>
    <w:rsid w:val="00447717"/>
    <w:rsid w:val="00450D6F"/>
    <w:rsid w:val="00470C45"/>
    <w:rsid w:val="00475805"/>
    <w:rsid w:val="004761FB"/>
    <w:rsid w:val="00492C77"/>
    <w:rsid w:val="004B2E1C"/>
    <w:rsid w:val="004B5B59"/>
    <w:rsid w:val="004C5F39"/>
    <w:rsid w:val="004D4FFB"/>
    <w:rsid w:val="004F058D"/>
    <w:rsid w:val="004F3D39"/>
    <w:rsid w:val="004F5166"/>
    <w:rsid w:val="004F54E6"/>
    <w:rsid w:val="00501D22"/>
    <w:rsid w:val="0050593D"/>
    <w:rsid w:val="00511513"/>
    <w:rsid w:val="005127ED"/>
    <w:rsid w:val="00530F08"/>
    <w:rsid w:val="005448FA"/>
    <w:rsid w:val="00552775"/>
    <w:rsid w:val="00553122"/>
    <w:rsid w:val="00557AA4"/>
    <w:rsid w:val="00572725"/>
    <w:rsid w:val="00581EE7"/>
    <w:rsid w:val="005A54F1"/>
    <w:rsid w:val="005C45CC"/>
    <w:rsid w:val="005C77B0"/>
    <w:rsid w:val="005D0F1C"/>
    <w:rsid w:val="005D7243"/>
    <w:rsid w:val="005F7A0F"/>
    <w:rsid w:val="0062482D"/>
    <w:rsid w:val="006304BF"/>
    <w:rsid w:val="006410D4"/>
    <w:rsid w:val="0065100D"/>
    <w:rsid w:val="006514C1"/>
    <w:rsid w:val="00654592"/>
    <w:rsid w:val="006822CF"/>
    <w:rsid w:val="0069755E"/>
    <w:rsid w:val="006A5AFB"/>
    <w:rsid w:val="006C1F5E"/>
    <w:rsid w:val="006C43A5"/>
    <w:rsid w:val="006C47A3"/>
    <w:rsid w:val="00703BC4"/>
    <w:rsid w:val="00754D7A"/>
    <w:rsid w:val="00755594"/>
    <w:rsid w:val="007577C9"/>
    <w:rsid w:val="00762D0B"/>
    <w:rsid w:val="0077529F"/>
    <w:rsid w:val="00783E94"/>
    <w:rsid w:val="007856F2"/>
    <w:rsid w:val="007A6AA7"/>
    <w:rsid w:val="007D40BB"/>
    <w:rsid w:val="007E685A"/>
    <w:rsid w:val="00817E2E"/>
    <w:rsid w:val="008203BB"/>
    <w:rsid w:val="00837060"/>
    <w:rsid w:val="00841684"/>
    <w:rsid w:val="0085026B"/>
    <w:rsid w:val="00854C17"/>
    <w:rsid w:val="008578A8"/>
    <w:rsid w:val="0086793A"/>
    <w:rsid w:val="00872445"/>
    <w:rsid w:val="00877B8B"/>
    <w:rsid w:val="008B1B61"/>
    <w:rsid w:val="008C1F7D"/>
    <w:rsid w:val="008C3C4B"/>
    <w:rsid w:val="008C6773"/>
    <w:rsid w:val="008D4A62"/>
    <w:rsid w:val="008F3071"/>
    <w:rsid w:val="009045AC"/>
    <w:rsid w:val="00921E50"/>
    <w:rsid w:val="00933E4E"/>
    <w:rsid w:val="009378F3"/>
    <w:rsid w:val="009444E2"/>
    <w:rsid w:val="00950EB9"/>
    <w:rsid w:val="00965A73"/>
    <w:rsid w:val="00974CE8"/>
    <w:rsid w:val="009928DB"/>
    <w:rsid w:val="00995CF8"/>
    <w:rsid w:val="009A3EB4"/>
    <w:rsid w:val="009A6768"/>
    <w:rsid w:val="009C06E7"/>
    <w:rsid w:val="009E6686"/>
    <w:rsid w:val="009F0443"/>
    <w:rsid w:val="00A23584"/>
    <w:rsid w:val="00A40A58"/>
    <w:rsid w:val="00A437C4"/>
    <w:rsid w:val="00A56826"/>
    <w:rsid w:val="00A63DA6"/>
    <w:rsid w:val="00A71DCF"/>
    <w:rsid w:val="00A75BF4"/>
    <w:rsid w:val="00A913C9"/>
    <w:rsid w:val="00A92D79"/>
    <w:rsid w:val="00AA2089"/>
    <w:rsid w:val="00AA28E2"/>
    <w:rsid w:val="00AE32C5"/>
    <w:rsid w:val="00AE4F6F"/>
    <w:rsid w:val="00B0253A"/>
    <w:rsid w:val="00B05FEF"/>
    <w:rsid w:val="00B45000"/>
    <w:rsid w:val="00B45082"/>
    <w:rsid w:val="00B56365"/>
    <w:rsid w:val="00B572E2"/>
    <w:rsid w:val="00B70A41"/>
    <w:rsid w:val="00B71521"/>
    <w:rsid w:val="00B92329"/>
    <w:rsid w:val="00B9693C"/>
    <w:rsid w:val="00BC5ABC"/>
    <w:rsid w:val="00BC66A8"/>
    <w:rsid w:val="00BF442E"/>
    <w:rsid w:val="00BF7E98"/>
    <w:rsid w:val="00C24723"/>
    <w:rsid w:val="00C30F86"/>
    <w:rsid w:val="00C34E66"/>
    <w:rsid w:val="00C50C75"/>
    <w:rsid w:val="00C93AE1"/>
    <w:rsid w:val="00CA172B"/>
    <w:rsid w:val="00CC228B"/>
    <w:rsid w:val="00CC57E0"/>
    <w:rsid w:val="00CD5639"/>
    <w:rsid w:val="00CF3692"/>
    <w:rsid w:val="00CF380C"/>
    <w:rsid w:val="00D03493"/>
    <w:rsid w:val="00D07D1F"/>
    <w:rsid w:val="00D22E8E"/>
    <w:rsid w:val="00D26960"/>
    <w:rsid w:val="00D37304"/>
    <w:rsid w:val="00D55A6B"/>
    <w:rsid w:val="00D90522"/>
    <w:rsid w:val="00D92278"/>
    <w:rsid w:val="00DA18E9"/>
    <w:rsid w:val="00DA5911"/>
    <w:rsid w:val="00DC3611"/>
    <w:rsid w:val="00DC5F6A"/>
    <w:rsid w:val="00DD0B8D"/>
    <w:rsid w:val="00DD3D94"/>
    <w:rsid w:val="00DE3075"/>
    <w:rsid w:val="00DE5688"/>
    <w:rsid w:val="00DE5877"/>
    <w:rsid w:val="00DE69FE"/>
    <w:rsid w:val="00E13B5D"/>
    <w:rsid w:val="00E24687"/>
    <w:rsid w:val="00E63ECA"/>
    <w:rsid w:val="00E672A7"/>
    <w:rsid w:val="00E727A1"/>
    <w:rsid w:val="00E750B3"/>
    <w:rsid w:val="00E75760"/>
    <w:rsid w:val="00E93CBE"/>
    <w:rsid w:val="00EA1908"/>
    <w:rsid w:val="00EA5303"/>
    <w:rsid w:val="00EC6EA7"/>
    <w:rsid w:val="00EF529B"/>
    <w:rsid w:val="00F03B2F"/>
    <w:rsid w:val="00F12D51"/>
    <w:rsid w:val="00F25A59"/>
    <w:rsid w:val="00F5018B"/>
    <w:rsid w:val="00F776C2"/>
    <w:rsid w:val="00F81921"/>
    <w:rsid w:val="00F95578"/>
    <w:rsid w:val="00FA18F7"/>
    <w:rsid w:val="00FA2171"/>
    <w:rsid w:val="00FB23E5"/>
    <w:rsid w:val="00FB34DA"/>
    <w:rsid w:val="00FB4669"/>
    <w:rsid w:val="00FB76ED"/>
    <w:rsid w:val="00FD3DE1"/>
    <w:rsid w:val="00FD771E"/>
    <w:rsid w:val="00FE2BFB"/>
    <w:rsid w:val="00FE3948"/>
    <w:rsid w:val="00FE751E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D1A3"/>
  <w15:chartTrackingRefBased/>
  <w15:docId w15:val="{A34B77BB-894B-4B14-8729-3B7ABED3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4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7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McCann</dc:creator>
  <cp:keywords/>
  <dc:description/>
  <cp:lastModifiedBy>F McCann</cp:lastModifiedBy>
  <cp:revision>5</cp:revision>
  <dcterms:created xsi:type="dcterms:W3CDTF">2020-10-14T13:34:00Z</dcterms:created>
  <dcterms:modified xsi:type="dcterms:W3CDTF">2020-10-14T13:41:00Z</dcterms:modified>
</cp:coreProperties>
</file>